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78" w:rsidRPr="00D03EB1" w:rsidRDefault="00797A28" w:rsidP="00797A28">
      <w:pPr>
        <w:spacing w:line="480" w:lineRule="auto"/>
        <w:jc w:val="center"/>
        <w:rPr>
          <w:rFonts w:ascii="TH SarabunIT๙" w:hAnsi="TH SarabunIT๙" w:cs="TH SarabunIT๙"/>
          <w:sz w:val="37"/>
          <w:szCs w:val="37"/>
        </w:rPr>
      </w:pPr>
      <w:bookmarkStart w:id="0" w:name="_GoBack"/>
      <w:bookmarkEnd w:id="0"/>
      <w:r w:rsidRPr="00D03EB1">
        <w:rPr>
          <w:rFonts w:ascii="TH SarabunIT๙" w:hAnsi="TH SarabunIT๙" w:cs="TH SarabunIT๙"/>
          <w:b/>
          <w:bCs/>
          <w:sz w:val="37"/>
          <w:szCs w:val="37"/>
          <w:u w:val="single"/>
          <w:cs/>
        </w:rPr>
        <w:t>แบบ</w:t>
      </w:r>
      <w:r w:rsidR="00B61878" w:rsidRPr="00D03EB1">
        <w:rPr>
          <w:rFonts w:ascii="TH SarabunIT๙" w:hAnsi="TH SarabunIT๙" w:cs="TH SarabunIT๙"/>
          <w:b/>
          <w:bCs/>
          <w:sz w:val="37"/>
          <w:szCs w:val="37"/>
          <w:u w:val="single"/>
          <w:cs/>
        </w:rPr>
        <w:t>หนังสือแสดงเจตนาระบุตัวผู้รับเงินช่วย</w:t>
      </w:r>
      <w:r w:rsidRPr="00D03EB1">
        <w:rPr>
          <w:rFonts w:ascii="TH SarabunIT๙" w:hAnsi="TH SarabunIT๙" w:cs="TH SarabunIT๙"/>
          <w:b/>
          <w:bCs/>
          <w:sz w:val="37"/>
          <w:szCs w:val="37"/>
          <w:u w:val="single"/>
          <w:cs/>
        </w:rPr>
        <w:t>พิเศษ</w:t>
      </w:r>
      <w:r w:rsidR="00B61878" w:rsidRPr="00D03EB1">
        <w:rPr>
          <w:rFonts w:ascii="TH SarabunIT๙" w:hAnsi="TH SarabunIT๙" w:cs="TH SarabunIT๙"/>
          <w:b/>
          <w:bCs/>
          <w:sz w:val="37"/>
          <w:szCs w:val="37"/>
          <w:u w:val="single"/>
          <w:cs/>
        </w:rPr>
        <w:t>กรณีข้าราชการถึงแก่ความตาย</w:t>
      </w:r>
    </w:p>
    <w:p w:rsidR="00B61878" w:rsidRPr="001B46FC" w:rsidRDefault="00B61878" w:rsidP="00797A28">
      <w:pPr>
        <w:spacing w:line="360" w:lineRule="auto"/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Pr="001B46FC">
        <w:rPr>
          <w:rFonts w:ascii="TH SarabunIT๙" w:hAnsi="TH SarabunIT๙" w:cs="TH SarabunIT๙"/>
          <w:sz w:val="36"/>
          <w:szCs w:val="36"/>
          <w:cs/>
        </w:rPr>
        <w:t>เขียนที่ .....................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...........................</w:t>
      </w:r>
    </w:p>
    <w:p w:rsidR="00B61878" w:rsidRPr="001B46FC" w:rsidRDefault="00C66108" w:rsidP="00797A28">
      <w:pPr>
        <w:spacing w:line="480" w:lineRule="auto"/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วันที่ .............................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.............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...............................</w:t>
      </w:r>
    </w:p>
    <w:p w:rsidR="00B61878" w:rsidRPr="001B46FC" w:rsidRDefault="00391141" w:rsidP="00D03EB1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ข้าพเจ้า ...........................................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.......................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 xml:space="preserve">เป็นข้าราชการ 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(พลเรือน ทหาร ฯลฯ)</w:t>
      </w:r>
    </w:p>
    <w:p w:rsidR="00B61878" w:rsidRPr="001B46FC" w:rsidRDefault="00B61878" w:rsidP="00D03EB1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..................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 ชั้น/ยศ/ ระดับ...................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 xml:space="preserve"> ตำแหน่ง.......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...................</w:t>
      </w:r>
    </w:p>
    <w:p w:rsidR="00B61878" w:rsidRPr="001B46FC" w:rsidRDefault="00B61878" w:rsidP="00D03EB1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สังกัดกอง/สำนักงาน ................................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...................... 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กรม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............................</w:t>
      </w:r>
    </w:p>
    <w:p w:rsidR="00B61878" w:rsidRPr="001B46FC" w:rsidRDefault="00391141" w:rsidP="00D03EB1">
      <w:pPr>
        <w:jc w:val="both"/>
        <w:rPr>
          <w:rFonts w:ascii="TH SarabunIT๙" w:hAnsi="TH SarabunIT๙" w:cs="TH SarabunIT๙"/>
          <w:sz w:val="36"/>
          <w:szCs w:val="36"/>
          <w:cs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กระทรวง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....................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..................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จังหวัด.....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ได้รับเงินเดือน เดือนละ......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="00B61878" w:rsidRPr="001B46FC">
        <w:rPr>
          <w:rFonts w:ascii="TH SarabunIT๙" w:hAnsi="TH SarabunIT๙" w:cs="TH SarabunIT๙"/>
          <w:sz w:val="36"/>
          <w:szCs w:val="36"/>
          <w:cs/>
        </w:rPr>
        <w:t>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775E57" w:rsidRPr="001B46FC" w:rsidRDefault="003E3A4C" w:rsidP="003E3A4C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        </w:t>
      </w:r>
      <w:r w:rsidR="00391141" w:rsidRPr="001B46FC">
        <w:rPr>
          <w:rFonts w:ascii="TH SarabunIT๙" w:hAnsi="TH SarabunIT๙" w:cs="TH SarabunIT๙"/>
          <w:spacing w:val="6"/>
          <w:sz w:val="36"/>
          <w:szCs w:val="36"/>
          <w:cs/>
        </w:rPr>
        <w:t>ขอแสดงเจตนาระบุตัวผู้รับเงินช่</w:t>
      </w: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วยพิเศษโดยหนังสือฉบับนี้ว่า </w:t>
      </w:r>
      <w:r w:rsidR="00391141" w:rsidRPr="001B46FC">
        <w:rPr>
          <w:rFonts w:ascii="TH SarabunIT๙" w:hAnsi="TH SarabunIT๙" w:cs="TH SarabunIT๙"/>
          <w:spacing w:val="6"/>
          <w:sz w:val="36"/>
          <w:szCs w:val="36"/>
          <w:cs/>
        </w:rPr>
        <w:t>ในกรณีที่ข้าพเจ้าถึ</w:t>
      </w: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>งแก่ความ</w:t>
      </w:r>
      <w:r w:rsidR="00512013" w:rsidRPr="001B46FC">
        <w:rPr>
          <w:rFonts w:ascii="TH SarabunIT๙" w:hAnsi="TH SarabunIT๙" w:cs="TH SarabunIT๙"/>
          <w:spacing w:val="6"/>
          <w:sz w:val="36"/>
          <w:szCs w:val="36"/>
          <w:cs/>
        </w:rPr>
        <w:t>ตาย</w:t>
      </w: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 </w:t>
      </w:r>
      <w:r w:rsidR="00512013" w:rsidRPr="001B46FC">
        <w:rPr>
          <w:rFonts w:ascii="TH SarabunIT๙" w:hAnsi="TH SarabunIT๙" w:cs="TH SarabunIT๙"/>
          <w:spacing w:val="6"/>
          <w:sz w:val="36"/>
          <w:szCs w:val="36"/>
          <w:cs/>
        </w:rPr>
        <w:t>ในระหว่าง</w:t>
      </w: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รับราชการ   </w:t>
      </w:r>
      <w:r w:rsidR="00155587" w:rsidRPr="001B46FC">
        <w:rPr>
          <w:rFonts w:ascii="TH SarabunIT๙" w:hAnsi="TH SarabunIT๙" w:cs="TH SarabunIT๙"/>
          <w:spacing w:val="6"/>
          <w:sz w:val="36"/>
          <w:szCs w:val="36"/>
          <w:cs/>
        </w:rPr>
        <w:t>และทางราช</w:t>
      </w:r>
      <w:r w:rsidR="00391141" w:rsidRPr="001B46FC">
        <w:rPr>
          <w:rFonts w:ascii="TH SarabunIT๙" w:hAnsi="TH SarabunIT๙" w:cs="TH SarabunIT๙"/>
          <w:spacing w:val="6"/>
          <w:sz w:val="36"/>
          <w:szCs w:val="36"/>
          <w:cs/>
        </w:rPr>
        <w:t>การจะต้องจ่ายเงินช่วยพิเศษให้ตามพระราชกฤษฎีกาการจ่าย</w:t>
      </w: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  </w:t>
      </w:r>
      <w:r w:rsidR="00391141" w:rsidRPr="001B46FC">
        <w:rPr>
          <w:rFonts w:ascii="TH SarabunIT๙" w:hAnsi="TH SarabunIT๙" w:cs="TH SarabunIT๙"/>
          <w:spacing w:val="6"/>
          <w:sz w:val="36"/>
          <w:szCs w:val="36"/>
          <w:cs/>
        </w:rPr>
        <w:t>เงินเดือน</w:t>
      </w:r>
      <w:r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 </w:t>
      </w:r>
      <w:r w:rsidR="00C66108"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เงินปี บำเหน็จ </w:t>
      </w:r>
      <w:r w:rsidR="00391141" w:rsidRPr="001B46FC">
        <w:rPr>
          <w:rFonts w:ascii="TH SarabunIT๙" w:hAnsi="TH SarabunIT๙" w:cs="TH SarabunIT๙"/>
          <w:spacing w:val="6"/>
          <w:sz w:val="36"/>
          <w:szCs w:val="36"/>
          <w:cs/>
        </w:rPr>
        <w:t>บำ</w:t>
      </w:r>
      <w:r w:rsidR="00C66108" w:rsidRPr="001B46FC">
        <w:rPr>
          <w:rFonts w:ascii="TH SarabunIT๙" w:hAnsi="TH SarabunIT๙" w:cs="TH SarabunIT๙"/>
          <w:spacing w:val="6"/>
          <w:sz w:val="36"/>
          <w:szCs w:val="36"/>
          <w:cs/>
        </w:rPr>
        <w:t xml:space="preserve">นาญ และเงินอื่นในลักษณะเดียวกัน </w:t>
      </w:r>
      <w:r w:rsidR="00391141" w:rsidRPr="001B46FC">
        <w:rPr>
          <w:rFonts w:ascii="TH SarabunIT๙" w:hAnsi="TH SarabunIT๙" w:cs="TH SarabunIT๙"/>
          <w:spacing w:val="6"/>
          <w:sz w:val="36"/>
          <w:szCs w:val="36"/>
          <w:cs/>
        </w:rPr>
        <w:t>ข้าพเจ้าประสงค์ให้จ่ายเงิน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ช่วย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พิเศษแก่............................................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3245D4"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91141" w:rsidRPr="001B46FC">
        <w:rPr>
          <w:rFonts w:ascii="TH SarabunIT๙" w:hAnsi="TH SarabunIT๙" w:cs="TH SarabunIT๙"/>
          <w:sz w:val="36"/>
          <w:szCs w:val="36"/>
          <w:cs/>
        </w:rPr>
        <w:t>ซึ่งมีภูมิลำเนาอยู่บ้านเลขที่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ถนน...........................</w:t>
      </w:r>
      <w:r w:rsidR="003245D4" w:rsidRPr="001B46FC">
        <w:rPr>
          <w:rFonts w:ascii="TH SarabunIT๙" w:hAnsi="TH SarabunIT๙" w:cs="TH SarabunIT๙"/>
          <w:sz w:val="36"/>
          <w:szCs w:val="36"/>
          <w:cs/>
        </w:rPr>
        <w:t>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. 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ตำบล/แขวง........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อำเภอ/เขต...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จังหวัด............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..............................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รหัสไปรษณีย์...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 xml:space="preserve">....................... </w:t>
      </w:r>
    </w:p>
    <w:p w:rsidR="00512013" w:rsidRPr="001B46FC" w:rsidRDefault="00512013" w:rsidP="001B46FC">
      <w:pPr>
        <w:spacing w:before="120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</w:p>
    <w:p w:rsidR="00775E57" w:rsidRPr="001B46FC" w:rsidRDefault="00512013" w:rsidP="00512013">
      <w:pPr>
        <w:ind w:left="3600" w:firstLine="720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ลงชื่อ..........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............................ ผู้แสดงเจตนา</w:t>
      </w:r>
    </w:p>
    <w:p w:rsidR="00775E57" w:rsidRPr="001B46FC" w:rsidRDefault="00512013" w:rsidP="00512013">
      <w:pPr>
        <w:spacing w:line="36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  <w:t xml:space="preserve">               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(................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............................)</w:t>
      </w:r>
    </w:p>
    <w:p w:rsidR="00C66108" w:rsidRPr="001B46FC" w:rsidRDefault="00C66108" w:rsidP="001B46FC">
      <w:pPr>
        <w:tabs>
          <w:tab w:val="left" w:pos="5292"/>
        </w:tabs>
        <w:jc w:val="both"/>
        <w:rPr>
          <w:rFonts w:ascii="TH SarabunIT๙" w:hAnsi="TH SarabunIT๙" w:cs="TH SarabunIT๙"/>
          <w:sz w:val="36"/>
          <w:szCs w:val="36"/>
          <w:cs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ab/>
      </w:r>
    </w:p>
    <w:p w:rsidR="00775E57" w:rsidRPr="001B46FC" w:rsidRDefault="00512013" w:rsidP="00775E57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ลงชื่อ........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....................................พยาน</w:t>
      </w:r>
    </w:p>
    <w:p w:rsidR="00775E57" w:rsidRPr="001B46FC" w:rsidRDefault="00512013" w:rsidP="00775E57">
      <w:pPr>
        <w:spacing w:line="36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  <w:t xml:space="preserve">               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(..........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 xml:space="preserve">..................................) </w:t>
      </w:r>
    </w:p>
    <w:p w:rsidR="00C66108" w:rsidRPr="001B46FC" w:rsidRDefault="00C66108" w:rsidP="001B46FC">
      <w:pPr>
        <w:tabs>
          <w:tab w:val="left" w:pos="6156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</w:rPr>
        <w:tab/>
      </w:r>
    </w:p>
    <w:p w:rsidR="00775E57" w:rsidRPr="001B46FC" w:rsidRDefault="00512013" w:rsidP="00512013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ab/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ลงชื่อ.....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......................................พยาน</w:t>
      </w:r>
    </w:p>
    <w:p w:rsidR="00512013" w:rsidRPr="001B46FC" w:rsidRDefault="00775E57" w:rsidP="00C66108">
      <w:pPr>
        <w:spacing w:line="720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 xml:space="preserve">                  </w:t>
      </w:r>
      <w:r w:rsidR="00D03EB1" w:rsidRPr="001B46FC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1B46FC">
        <w:rPr>
          <w:rFonts w:ascii="TH SarabunIT๙" w:hAnsi="TH SarabunIT๙" w:cs="TH SarabunIT๙"/>
          <w:sz w:val="36"/>
          <w:szCs w:val="36"/>
          <w:cs/>
        </w:rPr>
        <w:t xml:space="preserve"> (..................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..........................)</w:t>
      </w:r>
    </w:p>
    <w:p w:rsidR="00775E57" w:rsidRPr="001B46FC" w:rsidRDefault="001B46FC" w:rsidP="00775E57">
      <w:pPr>
        <w:spacing w:line="36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="00775E57" w:rsidRPr="001B46FC">
        <w:rPr>
          <w:rFonts w:ascii="TH SarabunIT๙" w:hAnsi="TH SarabunIT๙" w:cs="TH SarabunIT๙"/>
          <w:b/>
          <w:bCs/>
          <w:sz w:val="36"/>
          <w:szCs w:val="36"/>
          <w:cs/>
        </w:rPr>
        <w:t>ได้บันทึกไว้ในสมุด/แฟ้มประวัติ แล้ว</w:t>
      </w:r>
    </w:p>
    <w:p w:rsidR="00775E57" w:rsidRPr="001B46FC" w:rsidRDefault="00775E57" w:rsidP="00775E57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ลงชื่อ.........................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........................... เจ้าหน้าที่ทะเบียนประวัติ</w:t>
      </w:r>
    </w:p>
    <w:p w:rsidR="00775E57" w:rsidRPr="001B46FC" w:rsidRDefault="00512013" w:rsidP="00775E57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(..........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775E57" w:rsidRPr="001B46FC">
        <w:rPr>
          <w:rFonts w:ascii="TH SarabunIT๙" w:hAnsi="TH SarabunIT๙" w:cs="TH SarabunIT๙"/>
          <w:sz w:val="36"/>
          <w:szCs w:val="36"/>
          <w:cs/>
        </w:rPr>
        <w:t>...................)</w:t>
      </w:r>
    </w:p>
    <w:p w:rsidR="00775E57" w:rsidRPr="001B46FC" w:rsidRDefault="00775E57" w:rsidP="00775E57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ตำแหน่ง..................................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</w:t>
      </w:r>
    </w:p>
    <w:p w:rsidR="004C7E45" w:rsidRPr="001B46FC" w:rsidRDefault="00775E57" w:rsidP="00C66108">
      <w:pPr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วันที่.....................................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1B46FC">
        <w:rPr>
          <w:rFonts w:ascii="TH SarabunIT๙" w:hAnsi="TH SarabunIT๙" w:cs="TH SarabunIT๙"/>
          <w:sz w:val="36"/>
          <w:szCs w:val="36"/>
          <w:cs/>
        </w:rPr>
        <w:t>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</w:t>
      </w:r>
    </w:p>
    <w:p w:rsidR="00C66108" w:rsidRPr="001B46FC" w:rsidRDefault="00C66108" w:rsidP="004C7E45">
      <w:pPr>
        <w:ind w:left="3960" w:firstLine="360"/>
        <w:rPr>
          <w:rFonts w:ascii="TH SarabunIT๙" w:hAnsi="TH SarabunIT๙" w:cs="TH SarabunIT๙"/>
          <w:sz w:val="36"/>
          <w:szCs w:val="36"/>
        </w:rPr>
      </w:pPr>
    </w:p>
    <w:p w:rsidR="00D03EB1" w:rsidRPr="001B46FC" w:rsidRDefault="00D03EB1" w:rsidP="004C7E45">
      <w:pPr>
        <w:ind w:left="3960" w:firstLine="360"/>
        <w:rPr>
          <w:rFonts w:ascii="TH SarabunIT๙" w:hAnsi="TH SarabunIT๙" w:cs="TH SarabunIT๙"/>
          <w:sz w:val="36"/>
          <w:szCs w:val="36"/>
        </w:rPr>
      </w:pPr>
    </w:p>
    <w:p w:rsidR="00D03EB1" w:rsidRPr="001B46FC" w:rsidRDefault="00D03EB1" w:rsidP="004C7E45">
      <w:pPr>
        <w:ind w:left="3960" w:firstLine="360"/>
        <w:rPr>
          <w:rFonts w:ascii="TH SarabunIT๙" w:hAnsi="TH SarabunIT๙" w:cs="TH SarabunIT๙"/>
          <w:sz w:val="36"/>
          <w:szCs w:val="36"/>
        </w:rPr>
      </w:pPr>
    </w:p>
    <w:p w:rsidR="004C7E45" w:rsidRPr="001B46FC" w:rsidRDefault="004C7E45" w:rsidP="00AF2752">
      <w:pPr>
        <w:ind w:left="3960" w:firstLine="360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 - 2 </w:t>
      </w:r>
      <w:r w:rsidRPr="001B46FC">
        <w:rPr>
          <w:rFonts w:ascii="TH SarabunIT๙" w:hAnsi="TH SarabunIT๙" w:cs="TH SarabunIT๙"/>
          <w:sz w:val="36"/>
          <w:szCs w:val="36"/>
        </w:rPr>
        <w:t>-</w:t>
      </w:r>
    </w:p>
    <w:p w:rsidR="004C7E45" w:rsidRPr="001B46FC" w:rsidRDefault="004C7E45" w:rsidP="004C7E45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B46F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บันทึกการเปลี่ยนแปลง</w:t>
      </w:r>
      <w:r w:rsidRPr="001B46F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</w:p>
    <w:p w:rsidR="004C7E45" w:rsidRPr="001B46FC" w:rsidRDefault="004C7E45" w:rsidP="00C66108">
      <w:pPr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ab/>
        <w:t>ข้าพเจ้าขอแจ้งยกเลิกหนังสือแสดงเจตนาระบุตัวผ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 xml:space="preserve">ู้รับเงินช่วยพิเศษฉบับนี้  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B46FC">
        <w:rPr>
          <w:rFonts w:ascii="TH SarabunIT๙" w:hAnsi="TH SarabunIT๙" w:cs="TH SarabunIT๙"/>
          <w:sz w:val="36"/>
          <w:szCs w:val="36"/>
          <w:cs/>
        </w:rPr>
        <w:t>โดยได้แสดงเจตนาใหม่ตามหนังสือแสดงเจตนา  ลงวันที่..........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......................</w:t>
      </w:r>
      <w:r w:rsidR="00AE43E5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Pr="001B46FC">
        <w:rPr>
          <w:rFonts w:ascii="TH SarabunIT๙" w:hAnsi="TH SarabunIT๙" w:cs="TH SarabunIT๙"/>
          <w:sz w:val="36"/>
          <w:szCs w:val="36"/>
          <w:cs/>
        </w:rPr>
        <w:t>ซึ่งให้....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</w:t>
      </w:r>
      <w:r w:rsidR="00C66108"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</w:t>
      </w:r>
      <w:r w:rsidR="00AE43E5"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</w:t>
      </w:r>
      <w:r w:rsidR="00512013" w:rsidRPr="001B46FC">
        <w:rPr>
          <w:rFonts w:ascii="TH SarabunIT๙" w:hAnsi="TH SarabunIT๙" w:cs="TH SarabunIT๙"/>
          <w:sz w:val="36"/>
          <w:szCs w:val="36"/>
          <w:cs/>
        </w:rPr>
        <w:t>...................</w:t>
      </w:r>
    </w:p>
    <w:p w:rsidR="004C7E45" w:rsidRPr="001B46FC" w:rsidRDefault="004C7E45" w:rsidP="00C66108">
      <w:pPr>
        <w:spacing w:line="480" w:lineRule="auto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เป็นผู้มีสิทธิ์รับเงินช่วยพิเศษเมื่อข้าพเจ้าถึงแก่ความตายระหว่างรับราชการ</w:t>
      </w:r>
      <w:r w:rsidRPr="001B46FC">
        <w:rPr>
          <w:rFonts w:ascii="TH SarabunIT๙" w:hAnsi="TH SarabunIT๙" w:cs="TH SarabunIT๙"/>
          <w:sz w:val="36"/>
          <w:szCs w:val="36"/>
        </w:rPr>
        <w:t xml:space="preserve"> </w:t>
      </w:r>
    </w:p>
    <w:p w:rsidR="004C7E45" w:rsidRPr="001B46FC" w:rsidRDefault="004C7E45" w:rsidP="004C7E45">
      <w:pPr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</w:rPr>
        <w:tab/>
      </w:r>
      <w:r w:rsidRPr="001B46FC">
        <w:rPr>
          <w:rFonts w:ascii="TH SarabunIT๙" w:hAnsi="TH SarabunIT๙" w:cs="TH SarabunIT๙"/>
          <w:sz w:val="36"/>
          <w:szCs w:val="36"/>
          <w:cs/>
        </w:rPr>
        <w:t>ลงชื่อ .......................</w:t>
      </w:r>
      <w:r w:rsidR="00AE43E5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AE43E5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.......................ผู้แสดงเจตนา</w:t>
      </w:r>
    </w:p>
    <w:p w:rsidR="00AF2752" w:rsidRPr="001B46FC" w:rsidRDefault="001B46FC" w:rsidP="00AF2752">
      <w:pPr>
        <w:spacing w:line="60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 xml:space="preserve">                 </w:t>
      </w:r>
      <w:r w:rsidR="004C7E45" w:rsidRPr="001B46FC">
        <w:rPr>
          <w:rFonts w:ascii="TH SarabunIT๙" w:hAnsi="TH SarabunIT๙" w:cs="TH SarabunIT๙"/>
          <w:sz w:val="36"/>
          <w:szCs w:val="36"/>
          <w:cs/>
        </w:rPr>
        <w:t>(........</w:t>
      </w:r>
      <w:r w:rsidR="00AE43E5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="004C7E45" w:rsidRPr="001B46FC">
        <w:rPr>
          <w:rFonts w:ascii="TH SarabunIT๙" w:hAnsi="TH SarabunIT๙" w:cs="TH SarabunIT๙"/>
          <w:sz w:val="36"/>
          <w:szCs w:val="36"/>
          <w:cs/>
        </w:rPr>
        <w:t>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4C7E45" w:rsidRPr="001B46FC">
        <w:rPr>
          <w:rFonts w:ascii="TH SarabunIT๙" w:hAnsi="TH SarabunIT๙" w:cs="TH SarabunIT๙"/>
          <w:sz w:val="36"/>
          <w:szCs w:val="36"/>
          <w:cs/>
        </w:rPr>
        <w:t>.........................)</w:t>
      </w:r>
    </w:p>
    <w:p w:rsidR="004C7E45" w:rsidRPr="001B46FC" w:rsidRDefault="004C7E45" w:rsidP="004C7E45">
      <w:pPr>
        <w:spacing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B46FC">
        <w:rPr>
          <w:rFonts w:ascii="TH SarabunIT๙" w:hAnsi="TH SarabunIT๙" w:cs="TH SarabunIT๙"/>
          <w:b/>
          <w:bCs/>
          <w:sz w:val="36"/>
          <w:szCs w:val="36"/>
          <w:cs/>
        </w:rPr>
        <w:t>ได้บันทึกไว้ในสมุด/แฟ้มประวัติ แล้ว</w:t>
      </w:r>
    </w:p>
    <w:p w:rsidR="004C7E45" w:rsidRPr="001B46FC" w:rsidRDefault="004C7E45" w:rsidP="004C7E45">
      <w:pPr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ลงชื่อ.......................</w:t>
      </w:r>
      <w:r w:rsidR="00387602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</w:t>
      </w:r>
      <w:r w:rsidR="005B203C" w:rsidRPr="001B46FC">
        <w:rPr>
          <w:rFonts w:ascii="TH SarabunIT๙" w:hAnsi="TH SarabunIT๙" w:cs="TH SarabunIT๙"/>
          <w:sz w:val="36"/>
          <w:szCs w:val="36"/>
          <w:cs/>
        </w:rPr>
        <w:t>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>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 เจ้าหน้าที่ทะเบียนประวัติ</w:t>
      </w:r>
    </w:p>
    <w:p w:rsidR="004C7E45" w:rsidRPr="001B46FC" w:rsidRDefault="004C7E45" w:rsidP="004C7E45">
      <w:pPr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   (....................</w:t>
      </w:r>
      <w:r w:rsidR="005B203C"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...................)</w:t>
      </w:r>
    </w:p>
    <w:p w:rsidR="004C7E45" w:rsidRPr="001B46FC" w:rsidRDefault="004C7E45" w:rsidP="004C7E45">
      <w:pPr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ตำแหน่ง.................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C017C2">
        <w:rPr>
          <w:rFonts w:ascii="TH SarabunIT๙" w:hAnsi="TH SarabunIT๙" w:cs="TH SarabunIT๙" w:hint="cs"/>
          <w:sz w:val="36"/>
          <w:szCs w:val="36"/>
          <w:cs/>
        </w:rPr>
        <w:t>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............................</w:t>
      </w:r>
    </w:p>
    <w:p w:rsidR="004C7E45" w:rsidRPr="001B46FC" w:rsidRDefault="004C7E45" w:rsidP="004C7E45">
      <w:pPr>
        <w:spacing w:line="720" w:lineRule="auto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>วันที่........................</w:t>
      </w:r>
      <w:r w:rsidR="001B46FC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Pr="001B46FC">
        <w:rPr>
          <w:rFonts w:ascii="TH SarabunIT๙" w:hAnsi="TH SarabunIT๙" w:cs="TH SarabunIT๙"/>
          <w:sz w:val="36"/>
          <w:szCs w:val="36"/>
          <w:cs/>
        </w:rPr>
        <w:t>...........................</w:t>
      </w:r>
    </w:p>
    <w:p w:rsidR="00E46C61" w:rsidRPr="001B46FC" w:rsidRDefault="004C7E45" w:rsidP="002D3AF8">
      <w:pPr>
        <w:ind w:left="1260" w:hanging="1440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หมายเหตุ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216AC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1. ให้มอบหนังสือแสดงเจตน</w:t>
      </w:r>
      <w:r w:rsidR="003245D4" w:rsidRPr="001B46FC">
        <w:rPr>
          <w:rFonts w:ascii="TH SarabunIT๙" w:hAnsi="TH SarabunIT๙" w:cs="TH SarabunIT๙"/>
          <w:sz w:val="36"/>
          <w:szCs w:val="36"/>
          <w:cs/>
        </w:rPr>
        <w:t xml:space="preserve">าระบุตัวผู้รับเงินช่วยพิเศษไว้ ณ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ส่วนราชการที่ต้นสังกัดเพื่อเก็บไว้ในสมุดประวัติ หรือแฟ้มประวัติ  เมื่อมีการโอนย้ายก็ให้ส่งหนังสือดังกล่าวตามไปด้วย  และให้มีการบันทึกการแสดงเจตนาไว้ในสมุด/แฟ้มประวัติด้วย</w:t>
      </w:r>
    </w:p>
    <w:p w:rsidR="00E46C61" w:rsidRPr="001B46FC" w:rsidRDefault="003F2623" w:rsidP="002D3AF8">
      <w:pPr>
        <w:ind w:left="1260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1B46FC">
        <w:rPr>
          <w:rFonts w:ascii="TH SarabunIT๙" w:hAnsi="TH SarabunIT๙" w:cs="TH SarabunIT๙"/>
          <w:sz w:val="36"/>
          <w:szCs w:val="36"/>
          <w:cs/>
        </w:rPr>
        <w:t xml:space="preserve">2. 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ให้ระบุชื่อผ</w:t>
      </w:r>
      <w:r w:rsidRPr="001B46FC">
        <w:rPr>
          <w:rFonts w:ascii="TH SarabunIT๙" w:hAnsi="TH SarabunIT๙" w:cs="TH SarabunIT๙"/>
          <w:sz w:val="36"/>
          <w:szCs w:val="36"/>
          <w:cs/>
        </w:rPr>
        <w:t>ู้รับเงิน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 xml:space="preserve">ช่วยพิเศษแต่เพียงรายเดียว </w:t>
      </w:r>
      <w:r w:rsidRPr="001B46F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หากจะเปลี่ยนแปลงต</w:t>
      </w:r>
      <w:r w:rsidRPr="001B46FC">
        <w:rPr>
          <w:rFonts w:ascii="TH SarabunIT๙" w:hAnsi="TH SarabunIT๙" w:cs="TH SarabunIT๙"/>
          <w:sz w:val="36"/>
          <w:szCs w:val="36"/>
          <w:cs/>
        </w:rPr>
        <w:t xml:space="preserve">ัวผู้รับเงินช่วย พิเศษในภายหลัง 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ให้ทำหนังสือแสดงเจตนาระบุตัวผู้รับเงินช่วยพิเศษฉบับใหม่แทนฉบับเดิมตามแบบที่กระทรวงการคลังกำหนด  และให้แนบฉบับเดิมไว้ด้วย</w:t>
      </w:r>
    </w:p>
    <w:p w:rsidR="002D3AF8" w:rsidRPr="001B46FC" w:rsidRDefault="003F2623" w:rsidP="00E46C61">
      <w:pPr>
        <w:ind w:left="1440"/>
        <w:jc w:val="both"/>
        <w:rPr>
          <w:rFonts w:ascii="TH SarabunIT๙" w:hAnsi="TH SarabunIT๙" w:cs="TH SarabunIT๙"/>
          <w:sz w:val="36"/>
          <w:szCs w:val="36"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3. </w:t>
      </w:r>
      <w:r w:rsidR="003245D4" w:rsidRPr="001B46FC">
        <w:rPr>
          <w:rFonts w:ascii="TH SarabunIT๙" w:hAnsi="TH SarabunIT๙" w:cs="TH SarabunIT๙"/>
          <w:sz w:val="36"/>
          <w:szCs w:val="36"/>
          <w:cs/>
        </w:rPr>
        <w:t>การขูดลบ ตก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 xml:space="preserve"> เติม 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หรือการแก้ไขเปลี่ยนแปลงอย</w:t>
      </w:r>
      <w:r w:rsidR="002D3AF8" w:rsidRPr="001B46FC">
        <w:rPr>
          <w:rFonts w:ascii="TH SarabunIT๙" w:hAnsi="TH SarabunIT๙" w:cs="TH SarabunIT๙"/>
          <w:sz w:val="36"/>
          <w:szCs w:val="36"/>
          <w:cs/>
        </w:rPr>
        <w:t>่างอื่นในหนังสือแสดงเจตนาระบุตัว</w:t>
      </w:r>
    </w:p>
    <w:p w:rsidR="00E46C61" w:rsidRPr="001B46FC" w:rsidRDefault="002D3AF8" w:rsidP="002D3AF8">
      <w:pPr>
        <w:jc w:val="both"/>
        <w:rPr>
          <w:rFonts w:ascii="TH SarabunIT๙" w:hAnsi="TH SarabunIT๙" w:cs="TH SarabunIT๙"/>
          <w:sz w:val="36"/>
          <w:szCs w:val="36"/>
          <w:cs/>
        </w:rPr>
      </w:pPr>
      <w:r w:rsidRPr="001B46FC">
        <w:rPr>
          <w:rFonts w:ascii="TH SarabunIT๙" w:hAnsi="TH SarabunIT๙" w:cs="TH SarabunIT๙"/>
          <w:sz w:val="36"/>
          <w:szCs w:val="36"/>
          <w:cs/>
        </w:rPr>
        <w:t xml:space="preserve">                 </w:t>
      </w:r>
      <w:r w:rsidR="00E46C61" w:rsidRPr="001B46FC">
        <w:rPr>
          <w:rFonts w:ascii="TH SarabunIT๙" w:hAnsi="TH SarabunIT๙" w:cs="TH SarabunIT๙"/>
          <w:sz w:val="36"/>
          <w:szCs w:val="36"/>
          <w:cs/>
        </w:rPr>
        <w:t>ผู้รับเงินช่วยพิเศษ  ให้ลงลายมือชื่อกำกับไว้</w:t>
      </w:r>
    </w:p>
    <w:p w:rsidR="004C7E45" w:rsidRPr="00D03EB1" w:rsidRDefault="004C7E45" w:rsidP="004C7E45">
      <w:pPr>
        <w:spacing w:line="360" w:lineRule="auto"/>
        <w:rPr>
          <w:rFonts w:ascii="TH SarabunIT๙" w:hAnsi="TH SarabunIT๙" w:cs="TH SarabunIT๙"/>
          <w:sz w:val="34"/>
          <w:szCs w:val="34"/>
          <w:cs/>
        </w:rPr>
      </w:pPr>
    </w:p>
    <w:p w:rsidR="004C7E45" w:rsidRPr="00D03EB1" w:rsidRDefault="004C7E45" w:rsidP="004C7E45">
      <w:pPr>
        <w:spacing w:line="360" w:lineRule="auto"/>
        <w:rPr>
          <w:rFonts w:ascii="TH SarabunIT๙" w:hAnsi="TH SarabunIT๙" w:cs="TH SarabunIT๙"/>
          <w:sz w:val="34"/>
          <w:szCs w:val="34"/>
          <w:cs/>
        </w:rPr>
      </w:pPr>
    </w:p>
    <w:p w:rsidR="004C7E45" w:rsidRPr="00D03EB1" w:rsidRDefault="004C7E45" w:rsidP="004C7E45">
      <w:pPr>
        <w:spacing w:line="720" w:lineRule="auto"/>
        <w:rPr>
          <w:rFonts w:ascii="TH SarabunIT๙" w:hAnsi="TH SarabunIT๙" w:cs="TH SarabunIT๙"/>
          <w:sz w:val="34"/>
          <w:szCs w:val="34"/>
          <w:cs/>
        </w:rPr>
      </w:pPr>
    </w:p>
    <w:p w:rsidR="004C7E45" w:rsidRPr="00D03EB1" w:rsidRDefault="004C7E45" w:rsidP="004C7E45">
      <w:pPr>
        <w:ind w:left="360"/>
        <w:rPr>
          <w:rFonts w:ascii="TH SarabunIT๙" w:hAnsi="TH SarabunIT๙" w:cs="TH SarabunIT๙"/>
          <w:sz w:val="34"/>
          <w:szCs w:val="34"/>
          <w:cs/>
        </w:rPr>
      </w:pPr>
    </w:p>
    <w:sectPr w:rsidR="004C7E45" w:rsidRPr="00D03EB1" w:rsidSect="00C66108">
      <w:pgSz w:w="11906" w:h="16838"/>
      <w:pgMar w:top="899" w:right="746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3552"/>
    <w:multiLevelType w:val="hybridMultilevel"/>
    <w:tmpl w:val="B72A74E2"/>
    <w:lvl w:ilvl="0" w:tplc="2C1A5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78"/>
    <w:rsid w:val="00155587"/>
    <w:rsid w:val="001B46FC"/>
    <w:rsid w:val="00216ACA"/>
    <w:rsid w:val="002D3AF8"/>
    <w:rsid w:val="003245D4"/>
    <w:rsid w:val="00387602"/>
    <w:rsid w:val="00391141"/>
    <w:rsid w:val="003E3A4C"/>
    <w:rsid w:val="003F2623"/>
    <w:rsid w:val="004C7E45"/>
    <w:rsid w:val="00512013"/>
    <w:rsid w:val="005B203C"/>
    <w:rsid w:val="00775E57"/>
    <w:rsid w:val="00797A28"/>
    <w:rsid w:val="00AE43E5"/>
    <w:rsid w:val="00AF2752"/>
    <w:rsid w:val="00B61878"/>
    <w:rsid w:val="00BF1274"/>
    <w:rsid w:val="00C017C2"/>
    <w:rsid w:val="00C66108"/>
    <w:rsid w:val="00D03EB1"/>
    <w:rsid w:val="00DB4D1E"/>
    <w:rsid w:val="00E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12A1EA-B423-450F-97F8-BA11F23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หนังสือแสดงเจตนาระบุตัวผู้รับเงินช่วยเหลือกรณีข้าราชการถึงแก่ความตาย</vt:lpstr>
    </vt:vector>
  </TitlesOfParts>
  <Company>pd-cdc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หนังสือแสดงเจตนาระบุตัวผู้รับเงินช่วยเหลือกรณีข้าราชการถึงแก่ความตาย</dc:title>
  <dc:creator>ann</dc:creator>
  <cp:lastModifiedBy>com</cp:lastModifiedBy>
  <cp:revision>2</cp:revision>
  <cp:lastPrinted>2006-11-22T02:40:00Z</cp:lastPrinted>
  <dcterms:created xsi:type="dcterms:W3CDTF">2022-04-21T07:29:00Z</dcterms:created>
  <dcterms:modified xsi:type="dcterms:W3CDTF">2022-04-21T07:29:00Z</dcterms:modified>
</cp:coreProperties>
</file>